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C" w:rsidRDefault="00407C2E" w:rsidP="007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Практичне заняття за 07.04</w:t>
      </w:r>
      <w:r w:rsidR="007B4D84" w:rsidRPr="007B4D84">
        <w:rPr>
          <w:rFonts w:ascii="Times New Roman" w:hAnsi="Times New Roman" w:cs="Times New Roman"/>
          <w:b/>
          <w:sz w:val="28"/>
          <w:szCs w:val="28"/>
          <w:u w:val="single"/>
        </w:rPr>
        <w:t>.2020 р.</w:t>
      </w:r>
    </w:p>
    <w:p w:rsidR="00407C2E" w:rsidRPr="007B4D84" w:rsidRDefault="00407C2E" w:rsidP="007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07C2E" w:rsidRPr="006F7B72" w:rsidRDefault="00407C2E" w:rsidP="00407C2E">
      <w:pPr>
        <w:widowControl w:val="0"/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F7B72">
        <w:rPr>
          <w:rFonts w:ascii="Times New Roman" w:hAnsi="Times New Roman" w:cs="Times New Roman"/>
          <w:sz w:val="28"/>
          <w:szCs w:val="28"/>
        </w:rPr>
        <w:t>Тема: «</w:t>
      </w:r>
      <w:r w:rsidRPr="006F7B72">
        <w:rPr>
          <w:rFonts w:ascii="Times New Roman" w:eastAsia="Calibri" w:hAnsi="Times New Roman" w:cs="Times New Roman"/>
          <w:sz w:val="28"/>
          <w:szCs w:val="28"/>
        </w:rPr>
        <w:t>Шкільні екскурсії з вив</w:t>
      </w:r>
      <w:r w:rsidRPr="006F7B72">
        <w:rPr>
          <w:rFonts w:ascii="Times New Roman" w:hAnsi="Times New Roman" w:cs="Times New Roman"/>
          <w:sz w:val="28"/>
          <w:szCs w:val="28"/>
        </w:rPr>
        <w:t>чення творів художньої культури»</w:t>
      </w:r>
    </w:p>
    <w:p w:rsidR="007B4D84" w:rsidRDefault="007B4D84" w:rsidP="007B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Мета: навчитись розробляти </w:t>
      </w:r>
      <w:r w:rsidR="00407C2E">
        <w:rPr>
          <w:rFonts w:ascii="Times New Roman" w:hAnsi="Times New Roman" w:cs="Times New Roman"/>
          <w:sz w:val="28"/>
          <w:szCs w:val="28"/>
        </w:rPr>
        <w:t>план та зміст шкільної екскурсії</w:t>
      </w:r>
      <w:r>
        <w:rPr>
          <w:rFonts w:ascii="Times New Roman" w:hAnsi="Times New Roman" w:cs="Times New Roman"/>
          <w:sz w:val="28"/>
          <w:szCs w:val="28"/>
        </w:rPr>
        <w:t xml:space="preserve"> з художньої культури.</w:t>
      </w:r>
    </w:p>
    <w:p w:rsidR="007B4D84" w:rsidRDefault="007B4D84" w:rsidP="007B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84" w:rsidRDefault="007B4D84" w:rsidP="007B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84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C2E" w:rsidRPr="00407C2E" w:rsidRDefault="00407C2E" w:rsidP="00407C2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07C2E">
        <w:rPr>
          <w:rFonts w:ascii="Times New Roman" w:hAnsi="Times New Roman" w:cs="Times New Roman"/>
          <w:sz w:val="28"/>
          <w:szCs w:val="28"/>
        </w:rPr>
        <w:t>У робочих зошитах:</w:t>
      </w:r>
    </w:p>
    <w:p w:rsidR="00407C2E" w:rsidRDefault="00407C2E" w:rsidP="00407C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мету екскурсії.</w:t>
      </w:r>
    </w:p>
    <w:p w:rsidR="00407C2E" w:rsidRDefault="00407C2E" w:rsidP="00407C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Вибрати базу для проведення екскурсії.</w:t>
      </w:r>
    </w:p>
    <w:p w:rsidR="00407C2E" w:rsidRDefault="00407C2E" w:rsidP="00407C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план проведення екскурсії.</w:t>
      </w:r>
    </w:p>
    <w:p w:rsidR="00407C2E" w:rsidRDefault="00407C2E" w:rsidP="00407C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Дібрати запитання для учнів за результатами екскурсії.</w:t>
      </w:r>
    </w:p>
    <w:p w:rsidR="00407C2E" w:rsidRPr="006B1669" w:rsidRDefault="00407C2E" w:rsidP="00407C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презентацію про обраний об’єкт екскурсії.</w:t>
      </w:r>
    </w:p>
    <w:p w:rsidR="007B4D84" w:rsidRDefault="007B4D84" w:rsidP="007B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84" w:rsidRPr="007B4D84" w:rsidRDefault="007B4D84" w:rsidP="007B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84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7B4D84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407C2E">
        <w:rPr>
          <w:rFonts w:ascii="Times New Roman" w:hAnsi="Times New Roman" w:cs="Times New Roman"/>
          <w:sz w:val="28"/>
          <w:szCs w:val="28"/>
        </w:rPr>
        <w:t>презентації.</w:t>
      </w:r>
    </w:p>
    <w:p w:rsidR="007B4D84" w:rsidRPr="007B4D84" w:rsidRDefault="007B4D84" w:rsidP="007B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84" w:rsidRPr="006A7A94" w:rsidRDefault="006A7A94" w:rsidP="006A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94">
        <w:rPr>
          <w:rFonts w:ascii="Times New Roman" w:hAnsi="Times New Roman" w:cs="Times New Roman"/>
          <w:sz w:val="28"/>
          <w:szCs w:val="28"/>
        </w:rPr>
        <w:t>Література.</w:t>
      </w:r>
    </w:p>
    <w:p w:rsidR="006A7A94" w:rsidRPr="006A7A94" w:rsidRDefault="006A7A94" w:rsidP="006A7A9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A94">
        <w:rPr>
          <w:rFonts w:ascii="Times New Roman" w:hAnsi="Times New Roman" w:cs="Times New Roman"/>
          <w:sz w:val="28"/>
          <w:szCs w:val="28"/>
        </w:rPr>
        <w:t>Чабан Н.І. Методичні рекомендації до позакласної роботи з учнями для студентів факультету культури і мистецтв. – Херсон: Видавництво ХДУ, 2003. – С. 23-26.</w:t>
      </w:r>
    </w:p>
    <w:p w:rsidR="006A7A94" w:rsidRPr="00D42C27" w:rsidRDefault="00407C2E" w:rsidP="006A7A94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</w:pPr>
      <w:hyperlink r:id="rId6" w:history="1">
        <w:r w:rsidR="006A7A94" w:rsidRPr="006A7A94">
          <w:rPr>
            <w:rStyle w:val="a4"/>
            <w:rFonts w:ascii="Times New Roman" w:hAnsi="Times New Roman" w:cs="Times New Roman"/>
            <w:sz w:val="28"/>
            <w:szCs w:val="28"/>
          </w:rPr>
          <w:t>https://mon.gov.ua/ua/osvita/zagalna-serednya-osvita/navchalni-programi/navchalni-programi-dlya-10-11-klasiv</w:t>
        </w:r>
      </w:hyperlink>
    </w:p>
    <w:sectPr w:rsidR="006A7A94" w:rsidRPr="00D42C27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C0B"/>
    <w:multiLevelType w:val="hybridMultilevel"/>
    <w:tmpl w:val="F21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C2976"/>
    <w:multiLevelType w:val="hybridMultilevel"/>
    <w:tmpl w:val="5928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7181"/>
    <w:multiLevelType w:val="hybridMultilevel"/>
    <w:tmpl w:val="0E4610C6"/>
    <w:lvl w:ilvl="0" w:tplc="E1ECC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D84"/>
    <w:rsid w:val="00023BA0"/>
    <w:rsid w:val="0005121F"/>
    <w:rsid w:val="00087E6E"/>
    <w:rsid w:val="000C7C7E"/>
    <w:rsid w:val="001113F0"/>
    <w:rsid w:val="003231FD"/>
    <w:rsid w:val="00350800"/>
    <w:rsid w:val="003B0B76"/>
    <w:rsid w:val="00407C2E"/>
    <w:rsid w:val="00461A98"/>
    <w:rsid w:val="006A7A94"/>
    <w:rsid w:val="006B4078"/>
    <w:rsid w:val="006D1B1B"/>
    <w:rsid w:val="007812B5"/>
    <w:rsid w:val="007B4D84"/>
    <w:rsid w:val="00840EE7"/>
    <w:rsid w:val="009C5AC1"/>
    <w:rsid w:val="00C05A3C"/>
    <w:rsid w:val="00CE5F86"/>
    <w:rsid w:val="00EB41DA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84"/>
    <w:pPr>
      <w:ind w:left="720"/>
      <w:contextualSpacing/>
    </w:pPr>
  </w:style>
  <w:style w:type="character" w:styleId="a4">
    <w:name w:val="Hyperlink"/>
    <w:basedOn w:val="a0"/>
    <w:rsid w:val="006A7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lni-programi/navchalni-programi-dlya-10-11-klas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4</cp:revision>
  <dcterms:created xsi:type="dcterms:W3CDTF">2020-03-13T12:09:00Z</dcterms:created>
  <dcterms:modified xsi:type="dcterms:W3CDTF">2020-04-02T12:25:00Z</dcterms:modified>
</cp:coreProperties>
</file>